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</w:t>
      </w:r>
      <w:r w:rsidRPr="00960B0C">
        <w:rPr>
          <w:rFonts w:ascii="Times New Roman" w:hAnsi="Times New Roman" w:cs="Times New Roman"/>
          <w:sz w:val="24"/>
          <w:szCs w:val="24"/>
        </w:rPr>
        <w:t xml:space="preserve">         В Арбитражный суд _______________________</w:t>
      </w:r>
    </w:p>
    <w:p w:rsidR="00C074B4" w:rsidRPr="00960B0C" w:rsidRDefault="00C074B4" w:rsidP="0091767C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Истец: __________________________________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>(наименование или Ф.И.О.</w:t>
      </w:r>
      <w:proofErr w:type="gramEnd"/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предпринимателя)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__________________________________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>(для предпринимателя: дата и место</w:t>
      </w:r>
      <w:proofErr w:type="gramEnd"/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 рождения, место работы или дата и место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государственной регистрации в качестве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предпринимателя)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телефон: ___________, факс: ____________,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________________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Представитель истца: ____________________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_________________________________,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телефон: ___________, факс: ____________,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________________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Ответчик: _______________________________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>(наименование или Ф.И.О.</w:t>
      </w:r>
      <w:proofErr w:type="gramEnd"/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предпринимателя)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_________________________________,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телефон: ___________, факс: ____________,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________________</w:t>
      </w: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Цена иска: ___________________ рублей </w:t>
      </w:r>
    </w:p>
    <w:p w:rsidR="00C074B4" w:rsidRDefault="00C074B4" w:rsidP="009176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Госпошлина: __________________ рублей </w:t>
      </w:r>
    </w:p>
    <w:p w:rsidR="00960B0C" w:rsidRPr="00960B0C" w:rsidRDefault="00960B0C" w:rsidP="00C0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0C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C074B4" w:rsidRPr="00960B0C" w:rsidRDefault="00C074B4" w:rsidP="00C074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(кратко - существо требований по иску)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B0C">
        <w:rPr>
          <w:rFonts w:ascii="Times New Roman" w:hAnsi="Times New Roman" w:cs="Times New Roman"/>
          <w:sz w:val="24"/>
          <w:szCs w:val="24"/>
        </w:rPr>
        <w:t>Между ________________ (кем) и __________________ (кем) "</w:t>
      </w:r>
      <w:bookmarkStart w:id="0" w:name="_GoBack"/>
      <w:bookmarkEnd w:id="0"/>
      <w:r w:rsidRPr="00960B0C">
        <w:rPr>
          <w:rFonts w:ascii="Times New Roman" w:hAnsi="Times New Roman" w:cs="Times New Roman"/>
          <w:sz w:val="24"/>
          <w:szCs w:val="24"/>
        </w:rPr>
        <w:t>___"___________ ____ г. был заключен договор N _______ от "__"____________ ____ г. о (предмет договора), согласно которому ответчик принял на себя обязательство (существо обязательства, сроки и т.п.).</w:t>
      </w:r>
      <w:proofErr w:type="gramEnd"/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Вместе с тем, несмотря на своевременное оказание услуг (выполнение работ, поставку товара) истцом ответчику в порядке исполнения условий договора N ______ от _______________, ответчик до настоящего времени не оплатил (оплатил частично) оказанные услуги (выполненные работы, поставленные товары и т.п.), что подтверждается ______________________________________.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Основной долг ответчика составляет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 xml:space="preserve"> _______ (___________) </w:t>
      </w:r>
      <w:proofErr w:type="gramEnd"/>
      <w:r w:rsidRPr="00960B0C">
        <w:rPr>
          <w:rFonts w:ascii="Times New Roman" w:hAnsi="Times New Roman" w:cs="Times New Roman"/>
          <w:sz w:val="24"/>
          <w:szCs w:val="24"/>
        </w:rPr>
        <w:t>рублей (дать расчет исковых требований со ссылками на нормы законодательства и условия договора).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Пунктом _____ договора N _______ от "__"___________ ____ г. за нарушение сроков оплаты по договору предусмотрена ответственность в виде неустойки в размере ____% за каждый день просрочки. Время просрочки с "__"___________ ____ г. по "___"____________ ___ г. составляет _______ дней при сумме долга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 xml:space="preserve"> _______ (___________) </w:t>
      </w:r>
      <w:proofErr w:type="gramEnd"/>
      <w:r w:rsidRPr="00960B0C">
        <w:rPr>
          <w:rFonts w:ascii="Times New Roman" w:hAnsi="Times New Roman" w:cs="Times New Roman"/>
          <w:sz w:val="24"/>
          <w:szCs w:val="24"/>
        </w:rPr>
        <w:t>рублей. Сумма неустойки за указанный период составляет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 xml:space="preserve"> _______ (___________) </w:t>
      </w:r>
      <w:proofErr w:type="gramEnd"/>
      <w:r w:rsidRPr="00960B0C">
        <w:rPr>
          <w:rFonts w:ascii="Times New Roman" w:hAnsi="Times New Roman" w:cs="Times New Roman"/>
          <w:sz w:val="24"/>
          <w:szCs w:val="24"/>
        </w:rPr>
        <w:t>рублей (произвести расчет суммы неустойки).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вышеизложенного и руководствуясь п. ____ ст. ____ Федерального закона от "__"___________ ___ г. N _________ "_________________", </w:t>
      </w:r>
      <w:hyperlink r:id="rId5" w:history="1">
        <w:r w:rsidRPr="00960B0C">
          <w:rPr>
            <w:rFonts w:ascii="Times New Roman" w:hAnsi="Times New Roman" w:cs="Times New Roman"/>
            <w:sz w:val="24"/>
            <w:szCs w:val="24"/>
          </w:rPr>
          <w:t>ст. 90</w:t>
        </w:r>
      </w:hyperlink>
      <w:r w:rsidRPr="00960B0C">
        <w:rPr>
          <w:rFonts w:ascii="Times New Roman" w:hAnsi="Times New Roman" w:cs="Times New Roman"/>
          <w:sz w:val="24"/>
          <w:szCs w:val="24"/>
        </w:rPr>
        <w:t xml:space="preserve">, п. ____ </w:t>
      </w:r>
      <w:hyperlink r:id="rId6" w:history="1">
        <w:r w:rsidRPr="00960B0C">
          <w:rPr>
            <w:rFonts w:ascii="Times New Roman" w:hAnsi="Times New Roman" w:cs="Times New Roman"/>
            <w:sz w:val="24"/>
            <w:szCs w:val="24"/>
          </w:rPr>
          <w:t>ст. 91</w:t>
        </w:r>
      </w:hyperlink>
      <w:r w:rsidRPr="00960B0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60B0C">
          <w:rPr>
            <w:rFonts w:ascii="Times New Roman" w:hAnsi="Times New Roman" w:cs="Times New Roman"/>
            <w:sz w:val="24"/>
            <w:szCs w:val="24"/>
          </w:rPr>
          <w:t>ст. ст. 110</w:t>
        </w:r>
      </w:hyperlink>
      <w:r w:rsidRPr="00960B0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60B0C">
          <w:rPr>
            <w:rFonts w:ascii="Times New Roman" w:hAnsi="Times New Roman" w:cs="Times New Roman"/>
            <w:sz w:val="24"/>
            <w:szCs w:val="24"/>
          </w:rPr>
          <w:t>125</w:t>
        </w:r>
      </w:hyperlink>
      <w:r w:rsidRPr="00960B0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60B0C">
          <w:rPr>
            <w:rFonts w:ascii="Times New Roman" w:hAnsi="Times New Roman" w:cs="Times New Roman"/>
            <w:sz w:val="24"/>
            <w:szCs w:val="24"/>
          </w:rPr>
          <w:t>126</w:t>
        </w:r>
      </w:hyperlink>
      <w:r w:rsidRPr="00960B0C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Федерации,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0C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1. Взыскать с ответчика в пользу истца сумму основного долга по договору N _______ от "___"___________ ____ г. в размере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 xml:space="preserve"> ______ (___________) </w:t>
      </w:r>
      <w:proofErr w:type="gramEnd"/>
      <w:r w:rsidRPr="00960B0C">
        <w:rPr>
          <w:rFonts w:ascii="Times New Roman" w:hAnsi="Times New Roman" w:cs="Times New Roman"/>
          <w:sz w:val="24"/>
          <w:szCs w:val="24"/>
        </w:rPr>
        <w:t>рублей.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2. Взыскать с ответчика в пользу истца неустойку в сумме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 xml:space="preserve"> ______ (___________) </w:t>
      </w:r>
      <w:proofErr w:type="gramEnd"/>
      <w:r w:rsidRPr="00960B0C">
        <w:rPr>
          <w:rFonts w:ascii="Times New Roman" w:hAnsi="Times New Roman" w:cs="Times New Roman"/>
          <w:sz w:val="24"/>
          <w:szCs w:val="24"/>
        </w:rPr>
        <w:t>рублей.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3. Взыскать с ответчика в пользу истца расходы по уплате госпошлины в размере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 xml:space="preserve"> ______ (___________) </w:t>
      </w:r>
      <w:proofErr w:type="gramEnd"/>
      <w:r w:rsidRPr="00960B0C">
        <w:rPr>
          <w:rFonts w:ascii="Times New Roman" w:hAnsi="Times New Roman" w:cs="Times New Roman"/>
          <w:sz w:val="24"/>
          <w:szCs w:val="24"/>
        </w:rPr>
        <w:t>рублей.</w:t>
      </w:r>
    </w:p>
    <w:p w:rsidR="00C074B4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4. Принять обеспечительные меры и ____________________________________ (варианты: наложить арест на имущество ответчика ___________________________, запретить ответчику и другим лицам совершать определенные действия, касающиеся предмета спора, и т.д.).</w:t>
      </w:r>
    </w:p>
    <w:p w:rsidR="00960B0C" w:rsidRPr="00960B0C" w:rsidRDefault="00960B0C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B0C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1. Документы, подтверждающие обстоятельства, на которых истец основывает свои требования.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2. Расчет суммы исковых требований.</w:t>
      </w:r>
    </w:p>
    <w:p w:rsidR="00960B0C" w:rsidRPr="00960B0C" w:rsidRDefault="00960B0C" w:rsidP="00960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3. </w:t>
      </w:r>
      <w:r w:rsidR="00C074B4" w:rsidRPr="00960B0C">
        <w:rPr>
          <w:rFonts w:ascii="Times New Roman" w:hAnsi="Times New Roman" w:cs="Times New Roman"/>
          <w:sz w:val="24"/>
          <w:szCs w:val="24"/>
        </w:rPr>
        <w:t>Доверенность представителя от "___"____________ ____ г. N ______ (если исковое заявление подписывается представителем истца).</w:t>
      </w:r>
    </w:p>
    <w:p w:rsidR="00960B0C" w:rsidRPr="00960B0C" w:rsidRDefault="00960B0C" w:rsidP="00960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4. </w:t>
      </w:r>
      <w:r w:rsidR="00C074B4" w:rsidRPr="00960B0C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истца в качестве юридического лица или индивидуального предпринимателя от "___"__________ ____ г. N ______.</w:t>
      </w:r>
    </w:p>
    <w:p w:rsidR="00C074B4" w:rsidRPr="00960B0C" w:rsidRDefault="00960B0C" w:rsidP="00960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5.</w:t>
      </w:r>
      <w:r w:rsidR="00C074B4" w:rsidRPr="00960B0C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074B4" w:rsidRPr="00960B0C" w:rsidRDefault="00960B0C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6</w:t>
      </w:r>
      <w:r w:rsidR="00C074B4" w:rsidRPr="00960B0C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60B0C" w:rsidRPr="00960B0C" w:rsidRDefault="00960B0C" w:rsidP="00960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>7. Документ, подтверждающий уплату государственной пошлины.</w:t>
      </w:r>
    </w:p>
    <w:p w:rsidR="00960B0C" w:rsidRPr="00960B0C" w:rsidRDefault="00960B0C" w:rsidP="00960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B0C">
        <w:rPr>
          <w:rFonts w:ascii="Times New Roman" w:hAnsi="Times New Roman" w:cs="Times New Roman"/>
          <w:sz w:val="24"/>
          <w:szCs w:val="24"/>
        </w:rPr>
        <w:t>(иные документы:</w:t>
      </w:r>
      <w:proofErr w:type="gramEnd"/>
      <w:r w:rsidRPr="00960B0C">
        <w:rPr>
          <w:rFonts w:ascii="Times New Roman" w:hAnsi="Times New Roman" w:cs="Times New Roman"/>
          <w:sz w:val="24"/>
          <w:szCs w:val="24"/>
        </w:rPr>
        <w:t xml:space="preserve"> Копия требования истца, доказательства отказа ответчика от удовлетворения требования (претензии) истца,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отсутствуют, копия определения Арбитражного суда об обеспечении имущественных интересов 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0B0C">
        <w:rPr>
          <w:rFonts w:ascii="Times New Roman" w:hAnsi="Times New Roman" w:cs="Times New Roman"/>
          <w:sz w:val="24"/>
          <w:szCs w:val="24"/>
        </w:rPr>
        <w:t xml:space="preserve"> (если такое определение выносилось) и т. д.</w:t>
      </w: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                                  "___"__________ ____ 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0B0C">
        <w:rPr>
          <w:rFonts w:ascii="Times New Roman" w:hAnsi="Times New Roman" w:cs="Times New Roman"/>
          <w:sz w:val="24"/>
          <w:szCs w:val="24"/>
        </w:rPr>
        <w:t>.</w:t>
      </w:r>
    </w:p>
    <w:p w:rsidR="00C074B4" w:rsidRPr="00960B0C" w:rsidRDefault="00C074B4" w:rsidP="00C0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Истец (представитель):</w:t>
      </w:r>
    </w:p>
    <w:p w:rsidR="00C074B4" w:rsidRPr="00960B0C" w:rsidRDefault="00C074B4" w:rsidP="00C0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4B4" w:rsidRPr="00960B0C" w:rsidRDefault="00C074B4" w:rsidP="00C0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________________/__________________________________________/</w:t>
      </w:r>
    </w:p>
    <w:p w:rsidR="00D74A26" w:rsidRPr="00960B0C" w:rsidRDefault="00C074B4" w:rsidP="00C0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B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60B0C">
        <w:rPr>
          <w:rFonts w:ascii="Times New Roman" w:hAnsi="Times New Roman" w:cs="Times New Roman"/>
          <w:sz w:val="24"/>
          <w:szCs w:val="24"/>
        </w:rPr>
        <w:t>(подпись)                    (Ф.И.О</w:t>
      </w:r>
      <w:proofErr w:type="gramEnd"/>
    </w:p>
    <w:sectPr w:rsidR="00D74A26" w:rsidRPr="00960B0C" w:rsidSect="00FD3A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B4"/>
    <w:rsid w:val="0091767C"/>
    <w:rsid w:val="00960B0C"/>
    <w:rsid w:val="00C074B4"/>
    <w:rsid w:val="00D7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74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74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B38F72F01D46E8B926117BB002E073D7DB83C5F54EE41C2D2D66B15884BE5CB995DAA2040772Ae4h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B38F72F01D46E8B926117BB002E073D7DB83C5F54EE41C2D2D66B15884BE5CB995DAA20407629e4h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B38F72F01D46E8B926117BB002E073D7DB83C5F54EE41C2D2D66B15884BE5CB995DAA2040752Be4hA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AB38F72F01D46E8B926117BB002E073D7DB83C5F54EE41C2D2D66B15884BE5CB995DAA2040752Ce4hF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AB38F72F01D46E8B926117BB002E073D7DB83C5F54EE41C2D2D66B15884BE5CB995DAA20407728e4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2016-09-06T14:18:00Z</dcterms:created>
  <dcterms:modified xsi:type="dcterms:W3CDTF">2016-09-06T14:18:00Z</dcterms:modified>
</cp:coreProperties>
</file>